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2F" w:rsidRDefault="00A93C98" w:rsidP="00745E2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93C98">
        <w:rPr>
          <w:rFonts w:ascii="Times New Roman" w:hAnsi="Times New Roman" w:cs="Times New Roman"/>
          <w:b/>
          <w:bCs/>
          <w:sz w:val="28"/>
          <w:szCs w:val="28"/>
          <w:u w:val="single"/>
        </w:rPr>
        <w:t>Отчет о проведении мероприятия по линии прокуратуры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A93C98" w:rsidRPr="001824BF" w:rsidRDefault="00A93C98" w:rsidP="00745E2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4BF">
        <w:rPr>
          <w:rFonts w:ascii="Times New Roman" w:hAnsi="Times New Roman" w:cs="Times New Roman"/>
          <w:sz w:val="24"/>
          <w:szCs w:val="24"/>
        </w:rPr>
        <w:t xml:space="preserve">         Одинаковы ли законодательства в разных странах, можно ли попасть в тюрьму за брошенный окурок, нужно ли знать законы других стран, чтобы путешествовать, чем занимается прокуратура? На эти и другие вопросы находили ответы ребята во время дня, посвященного людям, чьи профессии связаны с соблюдением законодательств. </w:t>
      </w:r>
    </w:p>
    <w:p w:rsidR="00A93C98" w:rsidRPr="001824BF" w:rsidRDefault="00A93C98" w:rsidP="00745E2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4BF">
        <w:rPr>
          <w:rFonts w:ascii="Times New Roman" w:hAnsi="Times New Roman" w:cs="Times New Roman"/>
          <w:sz w:val="24"/>
          <w:szCs w:val="24"/>
        </w:rPr>
        <w:t>После завтра</w:t>
      </w:r>
      <w:r w:rsidR="000F1BB4" w:rsidRPr="001824BF">
        <w:rPr>
          <w:rFonts w:ascii="Times New Roman" w:hAnsi="Times New Roman" w:cs="Times New Roman"/>
          <w:sz w:val="24"/>
          <w:szCs w:val="24"/>
        </w:rPr>
        <w:t>ка</w:t>
      </w:r>
      <w:r w:rsidRPr="001824BF">
        <w:rPr>
          <w:rFonts w:ascii="Times New Roman" w:hAnsi="Times New Roman" w:cs="Times New Roman"/>
          <w:sz w:val="24"/>
          <w:szCs w:val="24"/>
        </w:rPr>
        <w:t xml:space="preserve"> прошел традиционный конкурс рисунков на тему «Знакомы знаем и уважаем». Победители были отмечены сувенирами. В течение дня ребята готовились к Юридическому КВНу. Им нужно было придумать название команды, девиз, подготовить визитную карточку</w:t>
      </w:r>
      <w:r w:rsidR="00745E22" w:rsidRPr="001824BF">
        <w:rPr>
          <w:rFonts w:ascii="Times New Roman" w:hAnsi="Times New Roman" w:cs="Times New Roman"/>
          <w:sz w:val="24"/>
          <w:szCs w:val="24"/>
        </w:rPr>
        <w:t>, а также приготовить инсценированные ситуации для противоположной команды, по которым соперники должны были определить какой закон нарушен и какое наказание ждет нарушителей. В ходе подготовки ребята придумали интересные лагерные законы. Во время игры ребята отвечали на вопросы викторины, разыгрывали сценки, пели песни, и даже танцевали. Очень увлекательно прошел конкурс на знание сказок, где нужно было определить какие законы нарушены в сказках, например «Сказка о лисе и зайце» оказалась сказкой о рейдерском захвате жилья. Ребята так увлеклись этим заданием, что сами вспомнили много сказок и определили законы, к которым их можно отнести. Также участники КВНа познакомились с некоторыми необычными законами, существующими в разных странах</w:t>
      </w:r>
      <w:r w:rsidR="000F1BB4" w:rsidRPr="001824BF">
        <w:rPr>
          <w:rFonts w:ascii="Times New Roman" w:hAnsi="Times New Roman" w:cs="Times New Roman"/>
          <w:sz w:val="24"/>
          <w:szCs w:val="24"/>
        </w:rPr>
        <w:t>.</w:t>
      </w:r>
    </w:p>
    <w:p w:rsidR="000F1BB4" w:rsidRPr="001824BF" w:rsidRDefault="000F1BB4" w:rsidP="00745E2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4BF">
        <w:rPr>
          <w:rFonts w:ascii="Times New Roman" w:hAnsi="Times New Roman" w:cs="Times New Roman"/>
          <w:sz w:val="24"/>
          <w:szCs w:val="24"/>
        </w:rPr>
        <w:t>День прошел увлекательно и с пользой. Активные ребята были отмечены призами.</w:t>
      </w:r>
    </w:p>
    <w:p w:rsidR="005A1872" w:rsidRPr="00A93C98" w:rsidRDefault="005A1872" w:rsidP="00745E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1872" w:rsidRPr="00A93C98" w:rsidSect="005A1872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98"/>
    <w:rsid w:val="000F1BB4"/>
    <w:rsid w:val="001824BF"/>
    <w:rsid w:val="00261FE9"/>
    <w:rsid w:val="004974FB"/>
    <w:rsid w:val="005A1872"/>
    <w:rsid w:val="006E56F7"/>
    <w:rsid w:val="00745E22"/>
    <w:rsid w:val="0099032A"/>
    <w:rsid w:val="00A7172F"/>
    <w:rsid w:val="00A93C98"/>
    <w:rsid w:val="00E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BE29"/>
  <w15:chartTrackingRefBased/>
  <w15:docId w15:val="{0EFFB8CF-CF49-4FE3-958F-A1E7F09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8574</dc:creator>
  <cp:keywords/>
  <dc:description/>
  <cp:lastModifiedBy>8574</cp:lastModifiedBy>
  <cp:revision>6</cp:revision>
  <dcterms:created xsi:type="dcterms:W3CDTF">2021-07-16T08:00:00Z</dcterms:created>
  <dcterms:modified xsi:type="dcterms:W3CDTF">2021-07-18T14:57:00Z</dcterms:modified>
</cp:coreProperties>
</file>